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BC586" w14:textId="77777777" w:rsidR="00066BAE" w:rsidRPr="00B84091" w:rsidRDefault="00066BAE" w:rsidP="00066BA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B84091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67B5959F" w14:textId="77777777" w:rsidR="00066BAE" w:rsidRPr="00B84091" w:rsidRDefault="00066BAE" w:rsidP="00066B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84091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B84091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B84091">
        <w:rPr>
          <w:rFonts w:ascii="Courier New" w:hAnsi="Courier New" w:cs="Courier New"/>
          <w:sz w:val="24"/>
          <w:szCs w:val="24"/>
        </w:rPr>
        <w:t xml:space="preserve"> de</w:t>
      </w:r>
    </w:p>
    <w:p w14:paraId="3C39DCFD" w14:textId="77777777" w:rsidR="00066BAE" w:rsidRPr="00B84091" w:rsidRDefault="00066BAE" w:rsidP="00066B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B84091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12DFA2CA" w14:textId="77777777" w:rsidR="00066BAE" w:rsidRPr="00B84091" w:rsidRDefault="00066BAE" w:rsidP="00066B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B84091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2874E0CC" w14:textId="77777777" w:rsidR="00066BAE" w:rsidRPr="00B84091" w:rsidRDefault="00066BAE" w:rsidP="00066BAE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B84091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B84091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B84091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B84091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B84091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B84091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B84091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26E0BB8A" w14:textId="77777777" w:rsidR="00066BAE" w:rsidRPr="00B84091" w:rsidRDefault="00066BAE" w:rsidP="00066BAE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B84091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 w:rsidRPr="00B84091">
        <w:rPr>
          <w:rFonts w:ascii="Courier New" w:eastAsia="Book Antiqua" w:hAnsi="Courier New" w:cs="Courier New"/>
          <w:b/>
          <w:sz w:val="24"/>
          <w:szCs w:val="24"/>
          <w:lang w:eastAsia="en-US"/>
        </w:rPr>
        <w:t>31 de Julio de 2024</w:t>
      </w:r>
      <w:r w:rsidRPr="00B84091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16877746" w14:textId="77777777" w:rsidR="00066BAE" w:rsidRPr="00B84091" w:rsidRDefault="00066BAE" w:rsidP="00066BA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B84091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65F77F9C" w14:textId="77777777" w:rsidR="00066BAE" w:rsidRPr="00B84091" w:rsidRDefault="00066BAE" w:rsidP="00066BA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B84091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62E772F0" w14:textId="77777777" w:rsidR="00066BAE" w:rsidRPr="00B84091" w:rsidRDefault="00066BAE" w:rsidP="00066BA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B84091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64315746" w14:textId="77777777" w:rsidR="00066BAE" w:rsidRPr="00B84091" w:rsidRDefault="00066BAE" w:rsidP="00066BA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B84091">
        <w:rPr>
          <w:rFonts w:ascii="Courier New" w:eastAsia="Book Antiqua" w:hAnsi="Courier New" w:cs="Courier New"/>
          <w:sz w:val="24"/>
          <w:szCs w:val="24"/>
          <w:lang w:eastAsia="en-US"/>
        </w:rPr>
        <w:t>Balance de saldos contables al 31-07-2024.</w:t>
      </w:r>
    </w:p>
    <w:p w14:paraId="53EDFC75" w14:textId="77777777" w:rsidR="00066BAE" w:rsidRPr="00B84091" w:rsidRDefault="00066BAE" w:rsidP="00066BA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B84091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6BFB0126" w14:textId="77777777" w:rsidR="00066BAE" w:rsidRPr="00B84091" w:rsidRDefault="00066BAE" w:rsidP="00066BA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B84091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1767F72F" w14:textId="77777777" w:rsidR="00066BAE" w:rsidRPr="00B84091" w:rsidRDefault="00066BAE" w:rsidP="00066BAE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B84091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B84091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0A827A9A" w14:textId="77777777" w:rsidR="00066BAE" w:rsidRPr="00B84091" w:rsidRDefault="00066BAE" w:rsidP="00066BAE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B84091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4AA62615" w14:textId="77777777" w:rsidR="00066BAE" w:rsidRPr="00B84091" w:rsidRDefault="00066BAE" w:rsidP="00066BAE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B84091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4 de </w:t>
      </w:r>
      <w:proofErr w:type="gramStart"/>
      <w:r w:rsidRPr="00B84091">
        <w:rPr>
          <w:rFonts w:ascii="Courier New" w:eastAsia="Book Antiqua" w:hAnsi="Courier New" w:cs="Courier New"/>
          <w:i/>
          <w:sz w:val="24"/>
          <w:szCs w:val="24"/>
          <w:lang w:eastAsia="en-US"/>
        </w:rPr>
        <w:t>Septiembre</w:t>
      </w:r>
      <w:proofErr w:type="gramEnd"/>
      <w:r w:rsidRPr="00B84091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2024.-</w:t>
      </w:r>
    </w:p>
    <w:p w14:paraId="093C7B4E" w14:textId="77777777" w:rsidR="00CF2C57" w:rsidRDefault="00CF2C57" w:rsidP="00CF2C5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705319B4" w14:textId="77777777" w:rsidR="00CF2C57" w:rsidRDefault="00CF2C57" w:rsidP="00CF2C5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CF2C57" w:rsidRPr="00D1278A" w14:paraId="3ED1BEEB" w14:textId="77777777" w:rsidTr="002641C2">
        <w:trPr>
          <w:trHeight w:val="567"/>
        </w:trPr>
        <w:tc>
          <w:tcPr>
            <w:tcW w:w="1743" w:type="pct"/>
            <w:shd w:val="clear" w:color="auto" w:fill="auto"/>
          </w:tcPr>
          <w:p w14:paraId="3F0DFB56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14:paraId="166FF021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5F5BEC51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6485C075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7A352AF5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64BDECC4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65310D78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25DE8E82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660DE9DD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CF2C57" w:rsidRDefault="00BC761F" w:rsidP="00CF2C57">
      <w:pPr>
        <w:rPr>
          <w:rFonts w:eastAsia="Book Antiqua"/>
        </w:rPr>
      </w:pPr>
    </w:p>
    <w:sectPr w:rsidR="00BC761F" w:rsidRPr="00CF2C57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5C13D" w14:textId="77777777" w:rsidR="00177F94" w:rsidRDefault="00177F94" w:rsidP="00477C5A">
      <w:pPr>
        <w:spacing w:after="0" w:line="240" w:lineRule="auto"/>
      </w:pPr>
      <w:r>
        <w:separator/>
      </w:r>
    </w:p>
  </w:endnote>
  <w:endnote w:type="continuationSeparator" w:id="0">
    <w:p w14:paraId="2DEF9C6C" w14:textId="77777777" w:rsidR="00177F94" w:rsidRDefault="00177F94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F3011" w14:textId="77777777" w:rsidR="00177F94" w:rsidRDefault="00177F94" w:rsidP="00477C5A">
      <w:pPr>
        <w:spacing w:after="0" w:line="240" w:lineRule="auto"/>
      </w:pPr>
      <w:r>
        <w:separator/>
      </w:r>
    </w:p>
  </w:footnote>
  <w:footnote w:type="continuationSeparator" w:id="0">
    <w:p w14:paraId="36F6D72A" w14:textId="77777777" w:rsidR="00177F94" w:rsidRDefault="00177F94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6577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66BAE"/>
    <w:rsid w:val="0009173E"/>
    <w:rsid w:val="00100E41"/>
    <w:rsid w:val="00141C81"/>
    <w:rsid w:val="00146228"/>
    <w:rsid w:val="00147361"/>
    <w:rsid w:val="00177F94"/>
    <w:rsid w:val="002142E1"/>
    <w:rsid w:val="00215619"/>
    <w:rsid w:val="002C606C"/>
    <w:rsid w:val="002E0C2C"/>
    <w:rsid w:val="0030011A"/>
    <w:rsid w:val="00307624"/>
    <w:rsid w:val="003468A1"/>
    <w:rsid w:val="00407605"/>
    <w:rsid w:val="00433BCE"/>
    <w:rsid w:val="00437B10"/>
    <w:rsid w:val="00477C5A"/>
    <w:rsid w:val="004A1FE1"/>
    <w:rsid w:val="004B3AC6"/>
    <w:rsid w:val="004B6397"/>
    <w:rsid w:val="004B642D"/>
    <w:rsid w:val="004C7B9A"/>
    <w:rsid w:val="004F05D5"/>
    <w:rsid w:val="00516077"/>
    <w:rsid w:val="0051635A"/>
    <w:rsid w:val="005461E7"/>
    <w:rsid w:val="00587471"/>
    <w:rsid w:val="005A28FF"/>
    <w:rsid w:val="005E3A06"/>
    <w:rsid w:val="006438A1"/>
    <w:rsid w:val="00645CF2"/>
    <w:rsid w:val="006737EF"/>
    <w:rsid w:val="0072761F"/>
    <w:rsid w:val="0076125D"/>
    <w:rsid w:val="007747E3"/>
    <w:rsid w:val="00814233"/>
    <w:rsid w:val="00816AD9"/>
    <w:rsid w:val="0083259D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41523"/>
    <w:rsid w:val="00BA59EB"/>
    <w:rsid w:val="00BA5D42"/>
    <w:rsid w:val="00BC761F"/>
    <w:rsid w:val="00BF41F4"/>
    <w:rsid w:val="00C1522C"/>
    <w:rsid w:val="00C33A26"/>
    <w:rsid w:val="00C92453"/>
    <w:rsid w:val="00CA1A03"/>
    <w:rsid w:val="00CB60A2"/>
    <w:rsid w:val="00CC0CF2"/>
    <w:rsid w:val="00CC5901"/>
    <w:rsid w:val="00CF2C57"/>
    <w:rsid w:val="00CF38E5"/>
    <w:rsid w:val="00D31B84"/>
    <w:rsid w:val="00D6795E"/>
    <w:rsid w:val="00D71F71"/>
    <w:rsid w:val="00D92D24"/>
    <w:rsid w:val="00DA5B3C"/>
    <w:rsid w:val="00E84268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8FBAA0CD-439E-4484-97EB-AD3BFCE5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 Wenetz</cp:lastModifiedBy>
  <cp:revision>2</cp:revision>
  <dcterms:created xsi:type="dcterms:W3CDTF">2024-09-06T16:12:00Z</dcterms:created>
  <dcterms:modified xsi:type="dcterms:W3CDTF">2024-09-06T16:12:00Z</dcterms:modified>
</cp:coreProperties>
</file>